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>
        <w:t>Брэйн</w:t>
      </w:r>
      <w:proofErr w:type="spellEnd"/>
      <w:r>
        <w:t>-рингу 20</w:t>
      </w:r>
      <w:r w:rsidR="005E487C">
        <w:rPr>
          <w:lang w:val="uk-UA"/>
        </w:rPr>
        <w:t>1</w:t>
      </w:r>
      <w:r w:rsidR="003069AE">
        <w:rPr>
          <w:lang w:val="uk-UA"/>
        </w:rPr>
        <w:t>2</w:t>
      </w:r>
      <w:r>
        <w:t>-20</w:t>
      </w:r>
      <w:r w:rsidR="0085199A">
        <w:t>1</w:t>
      </w:r>
      <w:r w:rsidR="003069AE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r w:rsidR="00CB36D5">
        <w:rPr>
          <w:i/>
          <w:lang w:val="uk-UA"/>
        </w:rPr>
        <w:t>четвёртого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567"/>
        <w:gridCol w:w="567"/>
        <w:gridCol w:w="567"/>
        <w:gridCol w:w="567"/>
        <w:gridCol w:w="851"/>
        <w:gridCol w:w="1456"/>
        <w:gridCol w:w="1701"/>
        <w:gridCol w:w="1984"/>
      </w:tblGrid>
      <w:tr w:rsidR="0072005D" w:rsidRPr="0079448A" w:rsidTr="0072005D">
        <w:tc>
          <w:tcPr>
            <w:tcW w:w="18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005D" w:rsidRPr="0079448A" w:rsidRDefault="0072005D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2268" w:type="dxa"/>
            <w:gridSpan w:val="4"/>
          </w:tcPr>
          <w:p w:rsidR="0072005D" w:rsidRDefault="0072005D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005D" w:rsidRPr="005E487C" w:rsidRDefault="0072005D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1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005D" w:rsidRPr="0079448A" w:rsidRDefault="0072005D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005D" w:rsidRPr="0079448A" w:rsidRDefault="0072005D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2005D" w:rsidRPr="0079448A" w:rsidRDefault="0072005D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среднее количество взятых вопросов</w:t>
            </w:r>
          </w:p>
        </w:tc>
      </w:tr>
      <w:tr w:rsidR="0072005D" w:rsidRPr="0079448A" w:rsidTr="0072005D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72005D" w:rsidRPr="0079448A" w:rsidRDefault="0072005D" w:rsidP="00864F3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2005D" w:rsidRDefault="0072005D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72005D" w:rsidRDefault="0072005D" w:rsidP="00CE4D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72005D" w:rsidRDefault="0072005D" w:rsidP="00CE4D0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72005D" w:rsidRDefault="0072005D" w:rsidP="0072005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72005D" w:rsidRPr="0079448A" w:rsidRDefault="0072005D" w:rsidP="00864F39">
            <w:pPr>
              <w:rPr>
                <w:sz w:val="22"/>
              </w:rPr>
            </w:pPr>
          </w:p>
        </w:tc>
        <w:tc>
          <w:tcPr>
            <w:tcW w:w="1456" w:type="dxa"/>
            <w:vMerge/>
            <w:tcMar>
              <w:left w:w="28" w:type="dxa"/>
              <w:right w:w="28" w:type="dxa"/>
            </w:tcMar>
          </w:tcPr>
          <w:p w:rsidR="0072005D" w:rsidRPr="0079448A" w:rsidRDefault="0072005D" w:rsidP="00864F39">
            <w:pPr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72005D" w:rsidRPr="0079448A" w:rsidRDefault="0072005D" w:rsidP="00864F39">
            <w:pPr>
              <w:rPr>
                <w:sz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72005D" w:rsidRPr="0079448A" w:rsidRDefault="0072005D" w:rsidP="00864F39">
            <w:pPr>
              <w:rPr>
                <w:sz w:val="22"/>
              </w:rPr>
            </w:pP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79448A" w:rsidRDefault="0072005D" w:rsidP="00B66951">
            <w:pPr>
              <w:rPr>
                <w:sz w:val="22"/>
                <w:lang w:val="be-BY"/>
              </w:rPr>
            </w:pPr>
            <w:r>
              <w:rPr>
                <w:sz w:val="22"/>
                <w:lang w:val="uk-UA"/>
              </w:rPr>
              <w:t xml:space="preserve">  1</w:t>
            </w:r>
            <w:r w:rsidRPr="002F7D57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Путь наверх</w:t>
            </w:r>
          </w:p>
        </w:tc>
        <w:tc>
          <w:tcPr>
            <w:tcW w:w="567" w:type="dxa"/>
            <w:shd w:val="clear" w:color="auto" w:fill="auto"/>
          </w:tcPr>
          <w:p w:rsidR="0072005D" w:rsidRPr="00135982" w:rsidRDefault="0072005D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Default="0072005D" w:rsidP="0018238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5E487C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70   </w:t>
            </w:r>
            <w:r w:rsidRPr="0079448A">
              <w:rPr>
                <w:sz w:val="22"/>
              </w:rPr>
              <w:t>%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+0,8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1,6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79448A" w:rsidRDefault="0072005D" w:rsidP="00400C8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2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СБ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5E487C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79448A" w:rsidRDefault="0072005D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83,3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</w:rPr>
              <w:t>9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1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Pr="0079448A" w:rsidRDefault="0072005D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+2   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</w:rPr>
              <w:t>33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</w:rPr>
              <w:t>9</w:t>
            </w:r>
            <w:r>
              <w:rPr>
                <w:sz w:val="22"/>
                <w:lang w:val="uk-UA"/>
              </w:rPr>
              <w:t xml:space="preserve">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Pr="0079448A" w:rsidRDefault="0072005D" w:rsidP="00CB36D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5F1162">
              <w:rPr>
                <w:sz w:val="22"/>
                <w:lang w:val="uk-UA"/>
              </w:rPr>
              <w:t>,</w:t>
            </w:r>
            <w:r w:rsidR="00CB36D5">
              <w:rPr>
                <w:sz w:val="22"/>
                <w:lang w:val="uk-UA"/>
              </w:rPr>
              <w:t xml:space="preserve">8 </w:t>
            </w:r>
            <w:r w:rsidRPr="0079448A">
              <w:rPr>
                <w:sz w:val="22"/>
              </w:rPr>
              <w:t>(</w:t>
            </w:r>
            <w:r w:rsidR="005F1162">
              <w:rPr>
                <w:sz w:val="22"/>
              </w:rPr>
              <w:t>33</w:t>
            </w:r>
            <w:r w:rsidRPr="0079448A">
              <w:rPr>
                <w:sz w:val="22"/>
              </w:rPr>
              <w:t>/</w:t>
            </w:r>
            <w:r w:rsidR="005F1162">
              <w:rPr>
                <w:sz w:val="22"/>
              </w:rPr>
              <w:t>12</w:t>
            </w:r>
            <w:r w:rsidRPr="0079448A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2F7D57" w:rsidRDefault="0072005D" w:rsidP="00400C8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3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Pr="00182385" w:rsidRDefault="0072005D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(2)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5E487C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79448A" w:rsidRDefault="0072005D" w:rsidP="001961D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55,6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Pr="0079448A" w:rsidRDefault="0072005D" w:rsidP="00400C8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+0,78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16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9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9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Pr="0079448A" w:rsidRDefault="0072005D" w:rsidP="00400C8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1,8</w:t>
            </w:r>
            <w:r w:rsidRPr="0079448A"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16/9</w:t>
            </w:r>
            <w:r w:rsidRPr="0079448A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B66951" w:rsidRDefault="0072005D" w:rsidP="00400C8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4. СКИТ-Forever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Pr="00182385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(2)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5E487C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A53286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54,2% (5-3-4)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+0,17 (18-16/12)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Default="00CB36D5" w:rsidP="00CB36D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72005D">
              <w:rPr>
                <w:sz w:val="22"/>
                <w:lang w:val="uk-UA"/>
              </w:rPr>
              <w:t xml:space="preserve">    (</w:t>
            </w:r>
            <w:r>
              <w:rPr>
                <w:sz w:val="22"/>
                <w:lang w:val="uk-UA"/>
              </w:rPr>
              <w:t>18</w:t>
            </w:r>
            <w:r w:rsidR="0072005D">
              <w:rPr>
                <w:sz w:val="22"/>
                <w:lang w:val="uk-UA"/>
              </w:rPr>
              <w:t>/6)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F73625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  <w:r w:rsidRPr="00F73625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Pr="00B66951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F73625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7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F73625" w:rsidRDefault="0072005D" w:rsidP="0072005D">
            <w:pPr>
              <w:rPr>
                <w:sz w:val="22"/>
              </w:rPr>
            </w:pPr>
            <w:r w:rsidRPr="00F73625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>0</w:t>
            </w:r>
            <w:r w:rsidRPr="00F73625">
              <w:rPr>
                <w:sz w:val="22"/>
                <w:lang w:val="uk-UA"/>
              </w:rPr>
              <w:t xml:space="preserve">   </w:t>
            </w:r>
            <w:r w:rsidRPr="00F73625">
              <w:rPr>
                <w:sz w:val="22"/>
              </w:rPr>
              <w:t>% (</w:t>
            </w:r>
            <w:r>
              <w:rPr>
                <w:sz w:val="22"/>
              </w:rPr>
              <w:t>7</w:t>
            </w:r>
            <w:r w:rsidRPr="00F73625">
              <w:rPr>
                <w:sz w:val="22"/>
              </w:rPr>
              <w:t>-0-</w:t>
            </w:r>
            <w:r>
              <w:rPr>
                <w:sz w:val="22"/>
              </w:rPr>
              <w:t>7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Pr="00F73625" w:rsidRDefault="0072005D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-0,57 </w:t>
            </w:r>
            <w:r w:rsidRPr="00F73625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15</w:t>
            </w:r>
            <w:r w:rsidRPr="00F73625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23</w:t>
            </w:r>
            <w:r w:rsidRPr="00F73625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Pr="00F73625" w:rsidRDefault="0072005D" w:rsidP="00CB36D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1,1</w:t>
            </w:r>
            <w:r w:rsidRPr="00F73625">
              <w:rPr>
                <w:sz w:val="22"/>
                <w:lang w:val="uk-UA"/>
              </w:rPr>
              <w:t xml:space="preserve"> </w:t>
            </w:r>
            <w:r w:rsidRPr="00F73625">
              <w:rPr>
                <w:sz w:val="22"/>
              </w:rPr>
              <w:t>(</w:t>
            </w:r>
            <w:r w:rsidR="00CB36D5">
              <w:rPr>
                <w:sz w:val="22"/>
                <w:lang w:val="uk-UA"/>
              </w:rPr>
              <w:t>15</w:t>
            </w:r>
            <w:r w:rsidRPr="00F73625">
              <w:rPr>
                <w:sz w:val="22"/>
              </w:rPr>
              <w:t>/</w:t>
            </w:r>
            <w:r w:rsidR="00CB36D5">
              <w:rPr>
                <w:sz w:val="22"/>
              </w:rPr>
              <w:t>14</w:t>
            </w:r>
            <w:r w:rsidRPr="00F73625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Pr="0079448A" w:rsidRDefault="0072005D" w:rsidP="00400C8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6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КЛИК-12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Pr="00182385" w:rsidRDefault="0072005D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E7644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Pr="005E487C" w:rsidRDefault="0072005D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50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Pr="0079448A" w:rsidRDefault="0072005D" w:rsidP="0072005D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0    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Pr="0079448A" w:rsidRDefault="0072005D" w:rsidP="0018238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tcMar>
              <w:left w:w="28" w:type="dxa"/>
              <w:right w:w="28" w:type="dxa"/>
            </w:tcMar>
          </w:tcPr>
          <w:p w:rsidR="0072005D" w:rsidRDefault="0072005D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7. Т</w:t>
            </w:r>
            <w:bookmarkStart w:id="0" w:name="_GoBack"/>
            <w:bookmarkEnd w:id="0"/>
            <w:r>
              <w:rPr>
                <w:sz w:val="22"/>
                <w:lang w:val="uk-UA"/>
              </w:rPr>
              <w:t xml:space="preserve">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2005D" w:rsidRPr="00182385" w:rsidRDefault="0072005D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005D" w:rsidRDefault="0072005D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2005D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72005D" w:rsidRPr="00A53286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10   % (0-2-8)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2005D" w:rsidRDefault="0072005D" w:rsidP="0072005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-1,3   (  7-20/10)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2005D" w:rsidRDefault="0072005D" w:rsidP="00CB36D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</w:t>
            </w:r>
            <w:r w:rsidR="00CB36D5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 xml:space="preserve"> (  </w:t>
            </w:r>
            <w:r w:rsidR="00CB36D5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>/</w:t>
            </w:r>
            <w:r w:rsidR="00CB36D5">
              <w:rPr>
                <w:sz w:val="22"/>
                <w:lang w:val="uk-UA"/>
              </w:rPr>
              <w:t>10</w:t>
            </w:r>
            <w:r>
              <w:rPr>
                <w:sz w:val="22"/>
                <w:lang w:val="uk-UA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B66951" w:rsidRDefault="0072005D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Пневмоторакс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Pr="00182385" w:rsidRDefault="0072005D" w:rsidP="00B801D3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B66951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5E487C" w:rsidRDefault="0072005D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50   </w:t>
            </w:r>
            <w:r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+0,33 </w:t>
            </w:r>
            <w:r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5  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3)</w:t>
            </w:r>
          </w:p>
        </w:tc>
      </w:tr>
      <w:tr w:rsidR="0072005D" w:rsidRPr="0079448A" w:rsidTr="00CB36D5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5E487C" w:rsidRDefault="0072005D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  <w:r w:rsidRPr="0079448A">
              <w:rPr>
                <w:sz w:val="22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Отряд</w:t>
            </w:r>
            <w:proofErr w:type="spellEnd"/>
            <w:r>
              <w:rPr>
                <w:sz w:val="22"/>
                <w:lang w:val="uk-UA"/>
              </w:rPr>
              <w:t xml:space="preserve"> Герцена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Pr="00182385" w:rsidRDefault="0072005D" w:rsidP="001424B7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1424B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5E487C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25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2,25 </w:t>
            </w:r>
            <w:proofErr w:type="gramStart"/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</w:t>
            </w:r>
            <w:proofErr w:type="gramEnd"/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0,3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1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</w:tr>
      <w:tr w:rsidR="0072005D" w:rsidRPr="0079448A" w:rsidTr="0072005D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5E487C" w:rsidRDefault="0072005D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Ин-яз</w:t>
            </w:r>
            <w:proofErr w:type="spellEnd"/>
            <w:r>
              <w:rPr>
                <w:sz w:val="22"/>
                <w:lang w:val="uk-UA"/>
              </w:rPr>
              <w:t xml:space="preserve"> ТНУ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2005D" w:rsidRPr="00182385" w:rsidRDefault="0072005D" w:rsidP="001424B7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CE4D0C">
            <w:pPr>
              <w:rPr>
                <w:sz w:val="22"/>
                <w:lang w:val="uk-UA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72005D" w:rsidRDefault="0072005D" w:rsidP="001424B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5E487C" w:rsidRDefault="0072005D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16,7</w:t>
            </w:r>
            <w:r w:rsidRPr="0079448A">
              <w:rPr>
                <w:sz w:val="22"/>
              </w:rPr>
              <w:t>% (0-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1,67 </w:t>
            </w:r>
            <w:proofErr w:type="gramStart"/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</w:t>
            </w:r>
            <w:proofErr w:type="gramEnd"/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7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72005D" w:rsidRPr="0079448A" w:rsidRDefault="0072005D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каждой команды</w:t>
      </w:r>
      <w:r w:rsidRPr="00311C75">
        <w:rPr>
          <w:i/>
          <w:lang w:val="be-BY"/>
        </w:rPr>
        <w:t xml:space="preserve">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>внезачётный тур, то есть тот тур, в котором</w:t>
      </w:r>
      <w:r w:rsidR="0085199A">
        <w:rPr>
          <w:i/>
          <w:lang w:val="be-BY"/>
        </w:rPr>
        <w:t xml:space="preserve"> </w:t>
      </w:r>
      <w:r w:rsidRPr="00311C75">
        <w:rPr>
          <w:i/>
          <w:lang w:val="be-BY"/>
        </w:rPr>
        <w:t>команда показала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C"/>
    <w:rsid w:val="0003791D"/>
    <w:rsid w:val="0004331E"/>
    <w:rsid w:val="000466FB"/>
    <w:rsid w:val="000D2022"/>
    <w:rsid w:val="00135982"/>
    <w:rsid w:val="00181F1A"/>
    <w:rsid w:val="00182385"/>
    <w:rsid w:val="001961D6"/>
    <w:rsid w:val="001D6A63"/>
    <w:rsid w:val="00205750"/>
    <w:rsid w:val="0021311E"/>
    <w:rsid w:val="00277925"/>
    <w:rsid w:val="00295D87"/>
    <w:rsid w:val="002C3AA9"/>
    <w:rsid w:val="002F7D57"/>
    <w:rsid w:val="003069AE"/>
    <w:rsid w:val="00311C75"/>
    <w:rsid w:val="00344FF4"/>
    <w:rsid w:val="003721DA"/>
    <w:rsid w:val="00384D23"/>
    <w:rsid w:val="00400C87"/>
    <w:rsid w:val="00410C4D"/>
    <w:rsid w:val="00512038"/>
    <w:rsid w:val="005433BC"/>
    <w:rsid w:val="005B595F"/>
    <w:rsid w:val="005C1944"/>
    <w:rsid w:val="005E487C"/>
    <w:rsid w:val="005F1162"/>
    <w:rsid w:val="0060679C"/>
    <w:rsid w:val="00663F34"/>
    <w:rsid w:val="006A52A6"/>
    <w:rsid w:val="006E4CF1"/>
    <w:rsid w:val="006F0852"/>
    <w:rsid w:val="006F7008"/>
    <w:rsid w:val="0072005D"/>
    <w:rsid w:val="0079448A"/>
    <w:rsid w:val="007A6AFB"/>
    <w:rsid w:val="007D6449"/>
    <w:rsid w:val="007F0CB9"/>
    <w:rsid w:val="0085199A"/>
    <w:rsid w:val="0085632B"/>
    <w:rsid w:val="00864F39"/>
    <w:rsid w:val="00874603"/>
    <w:rsid w:val="00903424"/>
    <w:rsid w:val="0096094B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66951"/>
    <w:rsid w:val="00B801D3"/>
    <w:rsid w:val="00BB4C25"/>
    <w:rsid w:val="00BB5D79"/>
    <w:rsid w:val="00C87258"/>
    <w:rsid w:val="00CB36D5"/>
    <w:rsid w:val="00D77CD4"/>
    <w:rsid w:val="00DB2032"/>
    <w:rsid w:val="00DF04D2"/>
    <w:rsid w:val="00E32D5A"/>
    <w:rsid w:val="00E66B17"/>
    <w:rsid w:val="00EE0D43"/>
    <w:rsid w:val="00EE54C5"/>
    <w:rsid w:val="00EF212C"/>
    <w:rsid w:val="00EF6269"/>
    <w:rsid w:val="00F448D9"/>
    <w:rsid w:val="00F73625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Victor Putrov</cp:lastModifiedBy>
  <cp:revision>3</cp:revision>
  <dcterms:created xsi:type="dcterms:W3CDTF">2013-02-11T07:09:00Z</dcterms:created>
  <dcterms:modified xsi:type="dcterms:W3CDTF">2013-02-11T07:12:00Z</dcterms:modified>
</cp:coreProperties>
</file>